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第</w:t>
      </w:r>
      <w:r w:rsidR="00321D53" w:rsidRPr="008041B0">
        <w:rPr>
          <w:rFonts w:ascii="ＭＳ 明朝" w:hAnsi="ＭＳ 明朝"/>
          <w:b/>
          <w:bCs/>
          <w:snapToGrid w:val="0"/>
          <w:kern w:val="0"/>
          <w:szCs w:val="24"/>
        </w:rPr>
        <w:t>8号様式(第9条関係)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B912CE" w:rsidP="000F760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令和　　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年　　月　　日　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大垣市長</w:t>
      </w:r>
      <w:r w:rsidR="00B912CE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　石田　仁　</w:t>
      </w: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様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申請者　所　在　地　　　　　　　　　　　　　</w:t>
      </w:r>
    </w:p>
    <w:p w:rsidR="000F760F" w:rsidRPr="008041B0" w:rsidRDefault="000F760F" w:rsidP="000F760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（住　所）　　　　　　　　　　　　　</w:t>
      </w:r>
    </w:p>
    <w:p w:rsidR="000F760F" w:rsidRPr="008041B0" w:rsidRDefault="000F760F" w:rsidP="000F760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団　体　名　　　　　　　　　　　　　</w:t>
      </w:r>
    </w:p>
    <w:p w:rsidR="000F760F" w:rsidRPr="008041B0" w:rsidRDefault="000F760F" w:rsidP="000F760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代表者氏名　　　　　　　　</w:t>
      </w:r>
      <w:r w:rsidR="00912E20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　</w:t>
      </w: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　　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大垣市産業振興事業補助金交付請求書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B912CE" w:rsidP="00B912CE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令和　　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年　　月　　日付けで</w:t>
      </w:r>
      <w:r w:rsidR="00766313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確定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通知を受けた補助金について、大垣市産業振興事業補助金交付要綱第</w:t>
      </w:r>
      <w:r w:rsidR="00321D53" w:rsidRPr="008041B0">
        <w:rPr>
          <w:rFonts w:ascii="ＭＳ 明朝" w:hAnsi="ＭＳ 明朝"/>
          <w:b/>
          <w:bCs/>
          <w:snapToGrid w:val="0"/>
          <w:kern w:val="0"/>
          <w:szCs w:val="24"/>
        </w:rPr>
        <w:t>9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条</w:t>
      </w:r>
      <w:r w:rsidR="00321D53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第2項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の規定により、次のとおり請求します。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tbl>
      <w:tblPr>
        <w:tblpPr w:leftFromText="142" w:rightFromText="142" w:vertAnchor="text" w:horzAnchor="margin" w:tblpX="132" w:tblpY="61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9"/>
        <w:gridCol w:w="1153"/>
        <w:gridCol w:w="399"/>
        <w:gridCol w:w="8"/>
        <w:gridCol w:w="106"/>
        <w:gridCol w:w="305"/>
        <w:gridCol w:w="208"/>
        <w:gridCol w:w="203"/>
        <w:gridCol w:w="310"/>
        <w:gridCol w:w="101"/>
        <w:gridCol w:w="412"/>
        <w:gridCol w:w="534"/>
        <w:gridCol w:w="534"/>
        <w:gridCol w:w="106"/>
        <w:gridCol w:w="429"/>
        <w:gridCol w:w="8"/>
        <w:gridCol w:w="430"/>
        <w:gridCol w:w="7"/>
        <w:gridCol w:w="437"/>
        <w:gridCol w:w="439"/>
        <w:gridCol w:w="439"/>
        <w:gridCol w:w="442"/>
        <w:gridCol w:w="439"/>
        <w:gridCol w:w="439"/>
      </w:tblGrid>
      <w:tr w:rsidR="008041B0" w:rsidRPr="008041B0" w:rsidTr="00FB74D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Cs w:val="24"/>
                <w14:ligatures w14:val="standardContextual"/>
              </w:rPr>
              <w:t>補助事業の名称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2A3720" w:rsidP="008041B0">
            <w:pPr>
              <w:widowControl/>
              <w:autoSpaceDE w:val="0"/>
              <w:autoSpaceDN w:val="0"/>
              <w:spacing w:line="280" w:lineRule="exact"/>
              <w:ind w:firstLineChars="50" w:firstLine="138"/>
              <w:jc w:val="left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8041B0">
              <w:rPr>
                <w:rFonts w:ascii="ＭＳ 明朝" w:hAnsi="ＭＳ 明朝" w:hint="eastAsia"/>
                <w:b/>
                <w:bCs/>
                <w:snapToGrid w:val="0"/>
                <w:kern w:val="0"/>
                <w:szCs w:val="24"/>
              </w:rPr>
              <w:t>ものづくり岐阜テクノフェア出展支援事業</w:t>
            </w:r>
          </w:p>
        </w:tc>
      </w:tr>
      <w:tr w:rsidR="008041B0" w:rsidRPr="008041B0" w:rsidTr="00FB74D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Cs w:val="24"/>
                <w14:ligatures w14:val="standardContextual"/>
              </w:rPr>
              <w:t>通知書番号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2A3720" w:rsidP="008041B0">
            <w:pPr>
              <w:widowControl/>
              <w:autoSpaceDE w:val="0"/>
              <w:autoSpaceDN w:val="0"/>
              <w:spacing w:line="280" w:lineRule="exact"/>
              <w:ind w:firstLineChars="50" w:firstLine="138"/>
              <w:jc w:val="left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>
              <w:rPr>
                <w:rFonts w:ascii="ＭＳ 明朝" w:eastAsia="ＭＳ 明朝" w:hAnsi="ＭＳ 明朝" w:hint="eastAsia"/>
                <w:b/>
                <w:bCs/>
                <w:snapToGrid w:val="0"/>
                <w:kern w:val="0"/>
                <w:szCs w:val="24"/>
                <w14:ligatures w14:val="standardContextual"/>
              </w:rPr>
              <w:t>産</w:t>
            </w:r>
            <w:r w:rsidR="008041B0" w:rsidRPr="008041B0">
              <w:rPr>
                <w:rFonts w:ascii="ＭＳ 明朝" w:eastAsia="ＭＳ 明朝" w:hAnsi="ＭＳ 明朝" w:hint="eastAsia"/>
                <w:b/>
                <w:bCs/>
                <w:snapToGrid w:val="0"/>
                <w:kern w:val="0"/>
                <w:szCs w:val="24"/>
                <w14:ligatures w14:val="standardContextual"/>
              </w:rPr>
              <w:t xml:space="preserve">第　　　</w:t>
            </w:r>
            <w:bookmarkStart w:id="0" w:name="_GoBack"/>
            <w:bookmarkEnd w:id="0"/>
            <w:r w:rsidR="008041B0" w:rsidRPr="008041B0">
              <w:rPr>
                <w:rFonts w:ascii="ＭＳ 明朝" w:eastAsia="ＭＳ 明朝" w:hAnsi="ＭＳ 明朝" w:hint="eastAsia"/>
                <w:b/>
                <w:bCs/>
                <w:snapToGrid w:val="0"/>
                <w:kern w:val="0"/>
                <w:szCs w:val="24"/>
                <w14:ligatures w14:val="standardContextual"/>
              </w:rPr>
              <w:t xml:space="preserve">　号</w:t>
            </w:r>
            <w:r>
              <w:rPr>
                <w:rFonts w:ascii="ＭＳ 明朝" w:eastAsia="ＭＳ 明朝" w:hAnsi="ＭＳ 明朝" w:hint="eastAsia"/>
                <w:b/>
                <w:bCs/>
                <w:snapToGrid w:val="0"/>
                <w:kern w:val="0"/>
                <w:szCs w:val="24"/>
                <w14:ligatures w14:val="standardContextual"/>
              </w:rPr>
              <w:t>の2</w:t>
            </w:r>
          </w:p>
        </w:tc>
      </w:tr>
      <w:tr w:rsidR="008041B0" w:rsidRPr="008041B0" w:rsidTr="00FB74D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Cs w:val="24"/>
                <w14:ligatures w14:val="standardContextual"/>
              </w:rPr>
              <w:t>確定額 ／ 交付決定額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80" w:lineRule="exact"/>
              <w:ind w:firstLineChars="50" w:firstLine="138"/>
              <w:jc w:val="left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Cs w:val="24"/>
                <w14:ligatures w14:val="standardContextual"/>
              </w:rPr>
              <w:t xml:space="preserve">　　　　　　　　　円</w:t>
            </w:r>
          </w:p>
        </w:tc>
      </w:tr>
      <w:tr w:rsidR="008041B0" w:rsidRPr="008041B0" w:rsidTr="00FB74D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pacing w:val="26"/>
                <w:kern w:val="0"/>
                <w:szCs w:val="24"/>
                <w:fitText w:val="1115" w:id="-476908796"/>
                <w14:ligatures w14:val="standardContextual"/>
              </w:rPr>
              <w:t>既交付</w:t>
            </w:r>
            <w:r w:rsidRPr="008041B0">
              <w:rPr>
                <w:rFonts w:ascii="ＭＳ 明朝" w:eastAsia="ＭＳ 明朝" w:hAnsi="ＭＳ 明朝" w:hint="eastAsia"/>
                <w:b/>
                <w:kern w:val="0"/>
                <w:szCs w:val="24"/>
                <w:fitText w:val="1115" w:id="-476908796"/>
                <w14:ligatures w14:val="standardContextual"/>
              </w:rPr>
              <w:t>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80" w:lineRule="exact"/>
              <w:ind w:firstLineChars="50" w:firstLine="138"/>
              <w:jc w:val="left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Cs w:val="24"/>
                <w14:ligatures w14:val="standardContextual"/>
              </w:rPr>
              <w:t xml:space="preserve">　　　　　　　　　円</w:t>
            </w:r>
          </w:p>
        </w:tc>
      </w:tr>
      <w:tr w:rsidR="008041B0" w:rsidRPr="008041B0" w:rsidTr="00FB74D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Cs w:val="24"/>
                <w14:ligatures w14:val="standardContextual"/>
              </w:rPr>
              <w:t>今回請求額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80" w:lineRule="exact"/>
              <w:ind w:firstLineChars="50" w:firstLine="138"/>
              <w:jc w:val="left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Cs w:val="24"/>
                <w14:ligatures w14:val="standardContextual"/>
              </w:rPr>
              <w:t xml:space="preserve">　　　　　　　　　円</w:t>
            </w:r>
          </w:p>
        </w:tc>
      </w:tr>
      <w:tr w:rsidR="008041B0" w:rsidRPr="008041B0" w:rsidTr="00FB74D0">
        <w:trPr>
          <w:trHeight w:val="850"/>
        </w:trPr>
        <w:tc>
          <w:tcPr>
            <w:tcW w:w="31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Cs w:val="24"/>
                <w14:ligatures w14:val="standardContextual"/>
              </w:rPr>
              <w:t>口座名義人</w:t>
            </w:r>
          </w:p>
        </w:tc>
        <w:tc>
          <w:tcPr>
            <w:tcW w:w="6328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18"/>
                <w:szCs w:val="18"/>
                <w14:ligatures w14:val="standardContextual"/>
              </w:rPr>
              <w:t>（フリガナ）</w:t>
            </w:r>
          </w:p>
          <w:p w:rsidR="008041B0" w:rsidRPr="008041B0" w:rsidRDefault="008041B0" w:rsidP="008041B0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Cs w:val="24"/>
                <w14:ligatures w14:val="standardContextual"/>
              </w:rPr>
              <w:t>氏　　名</w:t>
            </w:r>
          </w:p>
          <w:p w:rsidR="008041B0" w:rsidRPr="008041B0" w:rsidRDefault="008041B0" w:rsidP="008041B0">
            <w:pPr>
              <w:widowControl/>
              <w:autoSpaceDE w:val="0"/>
              <w:autoSpaceDN w:val="0"/>
              <w:spacing w:line="280" w:lineRule="exact"/>
              <w:ind w:firstLineChars="50" w:firstLine="138"/>
              <w:jc w:val="left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</w:tr>
      <w:tr w:rsidR="008041B0" w:rsidRPr="008041B0" w:rsidTr="008041B0">
        <w:trPr>
          <w:trHeight w:val="850"/>
        </w:trPr>
        <w:tc>
          <w:tcPr>
            <w:tcW w:w="161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>ゆうちょ銀行以外の銀行等</w:t>
            </w:r>
          </w:p>
        </w:tc>
        <w:tc>
          <w:tcPr>
            <w:tcW w:w="7888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>銀行</w:t>
            </w:r>
          </w:p>
          <w:p w:rsidR="008041B0" w:rsidRPr="008041B0" w:rsidRDefault="008041B0" w:rsidP="008041B0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>金庫　　　　　　　　　店</w:t>
            </w:r>
          </w:p>
          <w:p w:rsidR="008041B0" w:rsidRPr="008041B0" w:rsidRDefault="008041B0" w:rsidP="008041B0">
            <w:pPr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>農協</w:t>
            </w:r>
          </w:p>
        </w:tc>
      </w:tr>
      <w:tr w:rsidR="008041B0" w:rsidRPr="008041B0" w:rsidTr="008041B0">
        <w:trPr>
          <w:cantSplit/>
          <w:trHeight w:val="510"/>
        </w:trPr>
        <w:tc>
          <w:tcPr>
            <w:tcW w:w="161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>預金種目</w:t>
            </w:r>
          </w:p>
        </w:tc>
        <w:tc>
          <w:tcPr>
            <w:tcW w:w="165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autoSpaceDE w:val="0"/>
              <w:autoSpaceDN w:val="0"/>
              <w:spacing w:line="260" w:lineRule="exact"/>
              <w:ind w:left="-99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>普通・当座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>口座番号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</w:tr>
      <w:tr w:rsidR="008041B0" w:rsidRPr="008041B0" w:rsidTr="008041B0">
        <w:trPr>
          <w:cantSplit/>
          <w:trHeight w:val="510"/>
        </w:trPr>
        <w:tc>
          <w:tcPr>
            <w:tcW w:w="161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>ゆうちょ銀行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kern w:val="0"/>
                <w:sz w:val="20"/>
                <w:szCs w:val="24"/>
                <w14:ligatures w14:val="standardContextual"/>
              </w:rPr>
              <w:t>通帳記号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11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>通帳番号</w:t>
            </w: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</w:tr>
      <w:tr w:rsidR="008041B0" w:rsidRPr="008041B0" w:rsidTr="008041B0">
        <w:trPr>
          <w:cantSplit/>
          <w:trHeight w:val="510"/>
        </w:trPr>
        <w:tc>
          <w:tcPr>
            <w:tcW w:w="161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>店　　名</w:t>
            </w:r>
          </w:p>
        </w:tc>
        <w:tc>
          <w:tcPr>
            <w:tcW w:w="2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 xml:space="preserve">　　　　　　店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>預金種目</w:t>
            </w: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>普通・当座・貯蓄</w:t>
            </w:r>
          </w:p>
        </w:tc>
      </w:tr>
      <w:tr w:rsidR="008041B0" w:rsidRPr="008041B0" w:rsidTr="008041B0">
        <w:trPr>
          <w:cantSplit/>
          <w:trHeight w:val="510"/>
        </w:trPr>
        <w:tc>
          <w:tcPr>
            <w:tcW w:w="161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B0" w:rsidRPr="008041B0" w:rsidRDefault="008041B0" w:rsidP="008041B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  <w:r w:rsidRPr="008041B0">
              <w:rPr>
                <w:rFonts w:ascii="ＭＳ 明朝" w:eastAsia="ＭＳ 明朝" w:hAnsi="ＭＳ 明朝" w:hint="eastAsia"/>
                <w:b/>
                <w:sz w:val="20"/>
                <w:szCs w:val="24"/>
                <w14:ligatures w14:val="standardContextual"/>
              </w:rPr>
              <w:t>口座番号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041B0" w:rsidRPr="008041B0" w:rsidRDefault="008041B0" w:rsidP="008041B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  <w:szCs w:val="24"/>
                <w14:ligatures w14:val="standardContextual"/>
              </w:rPr>
            </w:pPr>
          </w:p>
        </w:tc>
      </w:tr>
    </w:tbl>
    <w:p w:rsidR="00D15D2B" w:rsidRPr="008041B0" w:rsidRDefault="00D15D2B" w:rsidP="00B912CE">
      <w:pPr>
        <w:autoSpaceDE w:val="0"/>
        <w:autoSpaceDN w:val="0"/>
        <w:adjustRightInd w:val="0"/>
        <w:spacing w:line="400" w:lineRule="atLeast"/>
        <w:jc w:val="left"/>
        <w:rPr>
          <w:rFonts w:ascii="ＭＳ 明朝" w:eastAsia="ＭＳ 明朝" w:hAnsi="ＭＳ 明朝" w:cs="ＭＳ 明朝"/>
          <w:b/>
          <w:kern w:val="0"/>
          <w:szCs w:val="24"/>
        </w:rPr>
      </w:pPr>
    </w:p>
    <w:sectPr w:rsidR="00D15D2B" w:rsidRPr="008041B0" w:rsidSect="001F3CFC">
      <w:footerReference w:type="default" r:id="rId7"/>
      <w:pgSz w:w="11905" w:h="16837" w:code="9"/>
      <w:pgMar w:top="1418" w:right="1134" w:bottom="1134" w:left="1134" w:header="720" w:footer="720" w:gutter="0"/>
      <w:cols w:space="720"/>
      <w:noEndnote/>
      <w:docGrid w:type="linesAndChars" w:linePitch="400" w:charSpace="7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AF5" w:rsidRDefault="00381AF5">
      <w:r>
        <w:separator/>
      </w:r>
    </w:p>
  </w:endnote>
  <w:endnote w:type="continuationSeparator" w:id="0">
    <w:p w:rsidR="00381AF5" w:rsidRDefault="0038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90B" w:rsidRDefault="00B6490B">
    <w:pPr>
      <w:autoSpaceDE w:val="0"/>
      <w:autoSpaceDN w:val="0"/>
      <w:adjustRightInd w:val="0"/>
      <w:spacing w:line="240" w:lineRule="atLeast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AF5" w:rsidRDefault="00381AF5">
      <w:r>
        <w:separator/>
      </w:r>
    </w:p>
  </w:footnote>
  <w:footnote w:type="continuationSeparator" w:id="0">
    <w:p w:rsidR="00381AF5" w:rsidRDefault="0038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275"/>
  <w:drawingGridVerticalSpacing w:val="20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FF"/>
    <w:rsid w:val="000001C8"/>
    <w:rsid w:val="00040E21"/>
    <w:rsid w:val="00051DDD"/>
    <w:rsid w:val="00061CB2"/>
    <w:rsid w:val="000A6A4E"/>
    <w:rsid w:val="000B4F15"/>
    <w:rsid w:val="000F150A"/>
    <w:rsid w:val="000F760F"/>
    <w:rsid w:val="00103356"/>
    <w:rsid w:val="00132993"/>
    <w:rsid w:val="00154176"/>
    <w:rsid w:val="00177E14"/>
    <w:rsid w:val="00182617"/>
    <w:rsid w:val="00183FA3"/>
    <w:rsid w:val="00185341"/>
    <w:rsid w:val="001C2365"/>
    <w:rsid w:val="001D35B5"/>
    <w:rsid w:val="001E0DE1"/>
    <w:rsid w:val="001E511D"/>
    <w:rsid w:val="001F3CFC"/>
    <w:rsid w:val="00242DB3"/>
    <w:rsid w:val="00254EAB"/>
    <w:rsid w:val="0026162E"/>
    <w:rsid w:val="002956B8"/>
    <w:rsid w:val="002A01EB"/>
    <w:rsid w:val="002A3720"/>
    <w:rsid w:val="002C0FB1"/>
    <w:rsid w:val="002D432A"/>
    <w:rsid w:val="00321D53"/>
    <w:rsid w:val="0035283D"/>
    <w:rsid w:val="00352DBE"/>
    <w:rsid w:val="00381AF5"/>
    <w:rsid w:val="003A6F2C"/>
    <w:rsid w:val="003B0E17"/>
    <w:rsid w:val="003F7123"/>
    <w:rsid w:val="003F76C0"/>
    <w:rsid w:val="00410E91"/>
    <w:rsid w:val="004145AB"/>
    <w:rsid w:val="00430DD4"/>
    <w:rsid w:val="00440E87"/>
    <w:rsid w:val="00452146"/>
    <w:rsid w:val="00463CEC"/>
    <w:rsid w:val="00465FAE"/>
    <w:rsid w:val="004A1380"/>
    <w:rsid w:val="004B0ABC"/>
    <w:rsid w:val="004B6E97"/>
    <w:rsid w:val="004C0D21"/>
    <w:rsid w:val="004D5739"/>
    <w:rsid w:val="005020A8"/>
    <w:rsid w:val="00512929"/>
    <w:rsid w:val="00527C59"/>
    <w:rsid w:val="0055091A"/>
    <w:rsid w:val="005536E0"/>
    <w:rsid w:val="005545C6"/>
    <w:rsid w:val="005D51AE"/>
    <w:rsid w:val="005F750A"/>
    <w:rsid w:val="00617265"/>
    <w:rsid w:val="00620A1D"/>
    <w:rsid w:val="00663EEE"/>
    <w:rsid w:val="006913C3"/>
    <w:rsid w:val="006C2BE7"/>
    <w:rsid w:val="006F3500"/>
    <w:rsid w:val="006F6470"/>
    <w:rsid w:val="007572CF"/>
    <w:rsid w:val="00766313"/>
    <w:rsid w:val="00792297"/>
    <w:rsid w:val="00797A47"/>
    <w:rsid w:val="007B6CBA"/>
    <w:rsid w:val="007D04AF"/>
    <w:rsid w:val="008041B0"/>
    <w:rsid w:val="00807DED"/>
    <w:rsid w:val="0081539F"/>
    <w:rsid w:val="00816601"/>
    <w:rsid w:val="008341FE"/>
    <w:rsid w:val="00841485"/>
    <w:rsid w:val="00886FEC"/>
    <w:rsid w:val="008B61E8"/>
    <w:rsid w:val="008C6E78"/>
    <w:rsid w:val="008D2D00"/>
    <w:rsid w:val="008D464F"/>
    <w:rsid w:val="008E362D"/>
    <w:rsid w:val="0090171F"/>
    <w:rsid w:val="00912E20"/>
    <w:rsid w:val="0091463D"/>
    <w:rsid w:val="00920D06"/>
    <w:rsid w:val="00936B10"/>
    <w:rsid w:val="00962267"/>
    <w:rsid w:val="00982D14"/>
    <w:rsid w:val="00983D7E"/>
    <w:rsid w:val="009C1D94"/>
    <w:rsid w:val="009D242C"/>
    <w:rsid w:val="009D4D41"/>
    <w:rsid w:val="009E01C6"/>
    <w:rsid w:val="00A133E6"/>
    <w:rsid w:val="00AC4B9D"/>
    <w:rsid w:val="00B06844"/>
    <w:rsid w:val="00B30ACF"/>
    <w:rsid w:val="00B47E61"/>
    <w:rsid w:val="00B6490B"/>
    <w:rsid w:val="00B66592"/>
    <w:rsid w:val="00B67D0B"/>
    <w:rsid w:val="00B7034F"/>
    <w:rsid w:val="00B86D0D"/>
    <w:rsid w:val="00B912CE"/>
    <w:rsid w:val="00B914D7"/>
    <w:rsid w:val="00BA090A"/>
    <w:rsid w:val="00BA16B5"/>
    <w:rsid w:val="00BA7EC3"/>
    <w:rsid w:val="00BC6AFF"/>
    <w:rsid w:val="00BE37E4"/>
    <w:rsid w:val="00BF1671"/>
    <w:rsid w:val="00BF6954"/>
    <w:rsid w:val="00BF6BD7"/>
    <w:rsid w:val="00C010A6"/>
    <w:rsid w:val="00C16AF1"/>
    <w:rsid w:val="00C632EA"/>
    <w:rsid w:val="00C73523"/>
    <w:rsid w:val="00C73B36"/>
    <w:rsid w:val="00C76CBC"/>
    <w:rsid w:val="00C76ED4"/>
    <w:rsid w:val="00C90BE4"/>
    <w:rsid w:val="00CA1E78"/>
    <w:rsid w:val="00CC069D"/>
    <w:rsid w:val="00CC3CF4"/>
    <w:rsid w:val="00CC7029"/>
    <w:rsid w:val="00D15D2B"/>
    <w:rsid w:val="00D736A0"/>
    <w:rsid w:val="00E21D35"/>
    <w:rsid w:val="00E23136"/>
    <w:rsid w:val="00E60052"/>
    <w:rsid w:val="00E66749"/>
    <w:rsid w:val="00E8131D"/>
    <w:rsid w:val="00EB1807"/>
    <w:rsid w:val="00EB2843"/>
    <w:rsid w:val="00EB7BA5"/>
    <w:rsid w:val="00ED6691"/>
    <w:rsid w:val="00EE0E7C"/>
    <w:rsid w:val="00EE55C5"/>
    <w:rsid w:val="00F1240E"/>
    <w:rsid w:val="00F31174"/>
    <w:rsid w:val="00F73921"/>
    <w:rsid w:val="00F76171"/>
    <w:rsid w:val="00FB28F7"/>
    <w:rsid w:val="00FC5480"/>
    <w:rsid w:val="00FD09F3"/>
    <w:rsid w:val="00FD4934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455036"/>
  <w14:defaultImageDpi w14:val="0"/>
  <w15:docId w15:val="{5E0DD947-1041-4B4E-A344-F82153C3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60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DD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51DD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3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2EA"/>
    <w:rPr>
      <w:szCs w:val="22"/>
    </w:rPr>
  </w:style>
  <w:style w:type="paragraph" w:styleId="a7">
    <w:name w:val="footer"/>
    <w:basedOn w:val="a"/>
    <w:link w:val="a8"/>
    <w:uiPriority w:val="99"/>
    <w:unhideWhenUsed/>
    <w:rsid w:val="00C6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2EA"/>
    <w:rPr>
      <w:szCs w:val="22"/>
    </w:rPr>
  </w:style>
  <w:style w:type="table" w:styleId="a9">
    <w:name w:val="Table Grid"/>
    <w:basedOn w:val="a1"/>
    <w:uiPriority w:val="39"/>
    <w:rsid w:val="00B7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70E87-385D-404F-AE91-F207F326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秀剛</dc:creator>
  <cp:lastModifiedBy>船戸　健司</cp:lastModifiedBy>
  <cp:revision>15</cp:revision>
  <cp:lastPrinted>2022-04-04T01:07:00Z</cp:lastPrinted>
  <dcterms:created xsi:type="dcterms:W3CDTF">2022-04-04T01:07:00Z</dcterms:created>
  <dcterms:modified xsi:type="dcterms:W3CDTF">2026-03-19T00:09:00Z</dcterms:modified>
</cp:coreProperties>
</file>